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B5" w:rsidRDefault="00626112" w:rsidP="00B87CB5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B87CB5" w:rsidRDefault="00626112" w:rsidP="00B87CB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17</w:t>
      </w:r>
    </w:p>
    <w:p w:rsidR="00B87CB5" w:rsidRDefault="00626112" w:rsidP="00B87CB5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B87CB5" w:rsidRDefault="00626112" w:rsidP="00B87CB5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87CB5" w:rsidRPr="00491E6C" w:rsidRDefault="00626112" w:rsidP="00B87CB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17 شورای پژوهشی دانشکده در سال 1398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</w:rPr>
        <w:t xml:space="preserve">/9/98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 شر</w:t>
      </w:r>
      <w:r>
        <w:rPr>
          <w:rFonts w:cs="B Nazanin" w:hint="cs"/>
          <w:b/>
          <w:bCs/>
          <w:sz w:val="24"/>
          <w:szCs w:val="24"/>
          <w:rtl/>
        </w:rPr>
        <w:t>ح زیر به اطلاع اعضای محترم می رساند.</w:t>
      </w:r>
    </w:p>
    <w:p w:rsidR="00B87CB5" w:rsidRPr="00F6228C" w:rsidRDefault="00626112" w:rsidP="00B87CB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564273">
        <w:rPr>
          <w:rFonts w:ascii="Times New Roman" w:hAnsi="Times New Roman" w:cs="B Nazanin" w:hint="cs"/>
          <w:b/>
          <w:bCs/>
          <w:rtl/>
          <w:lang w:bidi="fa-IR"/>
        </w:rPr>
        <w:t>1</w:t>
      </w:r>
      <w:r w:rsidRPr="00F6228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ارائه و بررسی پروپوزال خانم سمانه علیزاده تحت عنوان «استاندارد سازی آزمون</w:t>
      </w:r>
      <w:r w:rsidRPr="00F6228C">
        <w:rPr>
          <w:rFonts w:cs="B Nazanin" w:hint="cs"/>
          <w:b/>
          <w:bCs/>
          <w:color w:val="333333"/>
          <w:sz w:val="24"/>
          <w:szCs w:val="24"/>
        </w:rPr>
        <w:t xml:space="preserve"> OSCE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دانشجویان کارشناسی پرستاری: یک مطالعه اقدام پژوهی» با راهنمایی جناب آقای دکتر وحید زمان زاده</w:t>
      </w:r>
    </w:p>
    <w:p w:rsidR="00B87CB5" w:rsidRPr="00F6228C" w:rsidRDefault="00626112" w:rsidP="00B87CB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2-بررسی پروپوزال خانم نسرین ضمیری تحت عنوان «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شناختی رفتاری بر عزت نفس و تصویر بدنی زنان شیرده: یک کارآزمایی کنترل</w:t>
      </w:r>
      <w:r w:rsidRPr="00F6228C">
        <w:rPr>
          <w:rFonts w:cs="B Nazanin"/>
          <w:b/>
          <w:bCs/>
          <w:color w:val="333333"/>
          <w:sz w:val="24"/>
          <w:szCs w:val="24"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شده تصادفی» باراهنمایی سرکارخانم مهین کمالی فرد</w:t>
      </w:r>
    </w:p>
    <w:p w:rsidR="00810BEE" w:rsidRDefault="00626112" w:rsidP="00810BE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3-بررسی پروپوزال خانم بنفشه مهری زاده تحت عنوان «درک بیماران تحت درمان با همودیالیز نسبت به مزایا و موانع ورزش و ارت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باط آن با کیفیت زندگی آنها در بیماران مراجعه کننده به مراکز همودیالیز وابسته به دانشگاه علوم پزشکی شهر تبریز، 1398» با راهنمایی جناب آقای دکتر منصور غفوری فرد.</w:t>
      </w:r>
    </w:p>
    <w:p w:rsidR="00810BEE" w:rsidRDefault="00626112" w:rsidP="00810BEE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4-بررسی مجدد طرح تحقیقاتی سرکار خانم دکتر مژگان لطفی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تحت عنوان «</w:t>
      </w:r>
      <w:r w:rsidRPr="00810BEE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Pr="00810BEE">
        <w:rPr>
          <w:rFonts w:cs="B Nazanin" w:hint="cs"/>
          <w:b/>
          <w:bCs/>
          <w:color w:val="333333"/>
          <w:sz w:val="24"/>
          <w:szCs w:val="24"/>
          <w:rtl/>
        </w:rPr>
        <w:t>راه اندازی نظام ثبت بیماران مبت</w:t>
      </w:r>
      <w:r w:rsidRPr="00810BEE">
        <w:rPr>
          <w:rFonts w:cs="B Nazanin" w:hint="cs"/>
          <w:b/>
          <w:bCs/>
          <w:color w:val="333333"/>
          <w:sz w:val="24"/>
          <w:szCs w:val="24"/>
          <w:rtl/>
        </w:rPr>
        <w:t>لا به سوختگی در تبریز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و ارائه توضیحات</w:t>
      </w:r>
    </w:p>
    <w:p w:rsidR="00B87CB5" w:rsidRDefault="00626112" w:rsidP="00B87CB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 بررسی گرنت خانم دکتر سویل حکیمی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 میزان بقا و پیامدهای نوزادان نارس بستری شده در بخش مراقبت های ویژه مراکز آموزشی درمانی الزهرا و طالقانی</w:t>
      </w:r>
    </w:p>
    <w:p w:rsidR="005D7B58" w:rsidRDefault="005D7B58" w:rsidP="005D7B58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5D7B58" w:rsidRPr="00F6228C" w:rsidRDefault="005D7B58" w:rsidP="005D7B58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B87CB5" w:rsidRPr="0001178C" w:rsidRDefault="00626112" w:rsidP="00B87CB5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B87CB5" w:rsidRPr="0001178C" w:rsidSect="00B87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12" w:rsidRDefault="00626112">
      <w:pPr>
        <w:spacing w:after="0" w:line="240" w:lineRule="auto"/>
      </w:pPr>
      <w:r>
        <w:separator/>
      </w:r>
    </w:p>
  </w:endnote>
  <w:endnote w:type="continuationSeparator" w:id="0">
    <w:p w:rsidR="00626112" w:rsidRDefault="0062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B5" w:rsidRDefault="00626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B5" w:rsidRDefault="006261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B5" w:rsidRDefault="00626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12" w:rsidRDefault="00626112">
      <w:pPr>
        <w:spacing w:after="0" w:line="240" w:lineRule="auto"/>
      </w:pPr>
      <w:r>
        <w:separator/>
      </w:r>
    </w:p>
  </w:footnote>
  <w:footnote w:type="continuationSeparator" w:id="0">
    <w:p w:rsidR="00626112" w:rsidRDefault="0062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B5" w:rsidRDefault="00626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B5" w:rsidRPr="00BD3F7B" w:rsidRDefault="007459F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CB5" w:rsidRPr="00803ECB" w:rsidRDefault="00626112" w:rsidP="00B87CB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09/09/1398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1.35pt;margin-top:-9.15pt;width:126.15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gv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" filled="f" stroked="f">
              <v:textbox>
                <w:txbxContent>
                  <w:p w:rsidR="00B87CB5" w:rsidRPr="00803ECB" w:rsidRDefault="00626112" w:rsidP="00B87CB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09/09/1398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CB5" w:rsidRPr="00803ECB" w:rsidRDefault="00626112" w:rsidP="00B87CB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362496/د/5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MuAIAAMA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mc+y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87CB5" w:rsidRPr="00803ECB" w:rsidRDefault="00626112" w:rsidP="00B87CB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362496/د/5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3" name="Picture 3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B5" w:rsidRDefault="00626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58"/>
    <w:rsid w:val="005D7B58"/>
    <w:rsid w:val="00626112"/>
    <w:rsid w:val="007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95B36-F808-4BBF-829A-743FF15C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0764-9503-41C8-9080-5F3BB2F7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2017-02-05T04:04:00Z</cp:lastPrinted>
  <dcterms:created xsi:type="dcterms:W3CDTF">2019-11-30T07:34:00Z</dcterms:created>
  <dcterms:modified xsi:type="dcterms:W3CDTF">2019-11-30T07:34:00Z</dcterms:modified>
</cp:coreProperties>
</file>